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7" w:rsidRDefault="00A6728C">
      <w:r w:rsidRPr="00811111">
        <w:rPr>
          <w:rFonts w:asciiTheme="majorHAnsi" w:hAnsiTheme="majorHAnsi" w:cstheme="majorHAnsi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597FAA7" wp14:editId="5277B14F">
                <wp:extent cx="5610225" cy="7210425"/>
                <wp:effectExtent l="0" t="0" r="28575" b="28575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  <w:t>DATOS DEL RESPONSABLE DEL TRATAMIENTO</w:t>
                            </w:r>
                          </w:p>
                          <w:tbl>
                            <w:tblPr>
                              <w:tblStyle w:val="Tablaconcuadrcula"/>
                              <w:tblW w:w="8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5883"/>
                            </w:tblGrid>
                            <w:tr w:rsidR="0090678E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932512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Asociación 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 Republicana UCAR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932512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G-19584051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536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932512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Avenida Juan Pablo II, Nº 76, Edificio </w:t>
                                  </w:r>
                                  <w:proofErr w:type="spellStart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Sacromonte</w:t>
                                  </w:r>
                                  <w:proofErr w:type="spellEnd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, Portal E, 3º B, 18013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Granada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482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932512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93BC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info@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granadarepublicana.es</w:t>
                                  </w:r>
                                </w:p>
                              </w:tc>
                            </w:tr>
                          </w:tbl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DE795A" w:rsidRPr="00DD4D41" w:rsidRDefault="00DE795A" w:rsidP="00DE795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D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DATOS DEL INTERESADO O REPRESENTANTE LEGAL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D./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Dª. .........................................................................................................., mayor de edad, con domicilio en la C/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Plaza .........................................................................................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N.º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........, Localidad ........................................... 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Provincia ..........................................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C.P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 ...............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Comunidad 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Autónoma ............................................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D.N.I.........................., y correo-e ……………………………………, SOLICITA 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Ejercer su derecho de limitación al tratamiento de sus datos de carácter personal que la Asociación pudiera tener disponibles y estar tratando, más concretamente a los siguientes: …………………………................................................ Específicamente se solicita por existir: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□ Inexactitud en los datos tratados.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□ Ilicitud en el tratamiento dado.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□ Reclamaciones en curso al cual se limita la utilización de los datos.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□ Haber ejercido previamente el derecho de oposición y mientras dicho derecho se resuelve.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En..........................., 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a.….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de............................. </w:t>
                            </w:r>
                            <w:proofErr w:type="gramStart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201...</w:t>
                            </w: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E795A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728C" w:rsidRPr="00DE795A" w:rsidRDefault="00DE795A" w:rsidP="0061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Firma</w:t>
                            </w:r>
                            <w:r w:rsidRPr="00DE79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width:441.75pt;height:5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">
                <v:textbox>
                  <w:txbxContent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  <w:t>DATOS DEL RESPONSABLE DEL TRATAMIENTO</w:t>
                      </w:r>
                    </w:p>
                    <w:tbl>
                      <w:tblPr>
                        <w:tblStyle w:val="Tablaconcuadrcula"/>
                        <w:tblW w:w="8523" w:type="dxa"/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5883"/>
                      </w:tblGrid>
                      <w:tr w:rsidR="0090678E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932512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Asociación 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 Republicana UCAR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0678E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932512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G-19584051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536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932512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Avenida Juan Pablo II, Nº 76, Edificio </w:t>
                            </w:r>
                            <w:proofErr w:type="spellStart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Sacromonte</w:t>
                            </w:r>
                            <w:proofErr w:type="spellEnd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Portal E, 3º B, 18013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Granada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482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CORREO ELECTRÓNICO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932512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93B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granadarepublicana.es</w:t>
                            </w:r>
                          </w:p>
                        </w:tc>
                      </w:tr>
                    </w:tbl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DE795A" w:rsidRPr="00DD4D41" w:rsidRDefault="00DE795A" w:rsidP="00DE795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DD4D41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DATOS DEL INTERESADO O REPRESENTANTE LEGAL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D./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Dª. .........................................................................................................., mayor de edad, con domicilio en la C/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Plaza .........................................................................................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N.º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........, Localidad ........................................... 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Provincia ..........................................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C.P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 ...............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Comunidad 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Autónoma ............................................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D.N.I.........................., y correo-e ……………………………………, SOLICITA 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Ejercer su derecho de limitación al tratamiento de sus datos de carácter personal que la Asociación pudiera tener disponibles y estar tratando, más concretamente a los siguientes: …………………………................................................ Específicamente se solicita por existir: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□ Inexactitud en los datos tratados.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□ Ilicitud en el tratamiento dado.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□ Reclamaciones en curso al cual se limita la utilización de los datos.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□ Haber ejercido previamente el derecho de oposición y mientras dicho derecho se resuelve.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En..........................., 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a.….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de............................. </w:t>
                      </w:r>
                      <w:proofErr w:type="gramStart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201...</w:t>
                      </w: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DE795A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  <w:p w:rsidR="00A6728C" w:rsidRPr="00DE795A" w:rsidRDefault="00DE795A" w:rsidP="006133B5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Firma</w:t>
                      </w:r>
                      <w:r w:rsidRPr="00DE79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C"/>
    <w:rsid w:val="004E0B77"/>
    <w:rsid w:val="00504B32"/>
    <w:rsid w:val="006133B5"/>
    <w:rsid w:val="0090678E"/>
    <w:rsid w:val="00932512"/>
    <w:rsid w:val="00A6728C"/>
    <w:rsid w:val="00DD4D41"/>
    <w:rsid w:val="00D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7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7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Licencia19 19</dc:creator>
  <cp:keywords/>
  <dc:description/>
  <cp:lastModifiedBy>jose</cp:lastModifiedBy>
  <cp:revision>7</cp:revision>
  <dcterms:created xsi:type="dcterms:W3CDTF">2019-02-27T17:51:00Z</dcterms:created>
  <dcterms:modified xsi:type="dcterms:W3CDTF">2020-11-12T18:08:00Z</dcterms:modified>
</cp:coreProperties>
</file>